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AC" w:rsidRPr="00787D7D" w:rsidRDefault="00B82DF5">
      <w:pPr>
        <w:rPr>
          <w:b/>
          <w:sz w:val="28"/>
          <w:szCs w:val="28"/>
          <w:lang w:val="sr-Latn-RS"/>
        </w:rPr>
      </w:pPr>
      <w:r w:rsidRPr="00787D7D">
        <w:rPr>
          <w:b/>
          <w:sz w:val="28"/>
          <w:szCs w:val="28"/>
          <w:lang w:val="sr-Latn-RS"/>
        </w:rPr>
        <w:t xml:space="preserve">DAN DOLASKA NAPREDNJAKA NA VLAST - </w:t>
      </w:r>
      <w:r w:rsidR="004B32AC" w:rsidRPr="00787D7D">
        <w:rPr>
          <w:b/>
          <w:sz w:val="28"/>
          <w:szCs w:val="28"/>
          <w:lang w:val="sr-Latn-RS"/>
        </w:rPr>
        <w:t>DAN ŽALOSTI U LESKOVCU!</w:t>
      </w:r>
    </w:p>
    <w:p w:rsidR="004B32AC" w:rsidRDefault="004B32A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DS u Leskovcu misli da ne postoji nijedan razlog za slavlje u našem gradu. Štaviše, mislimo da 6. novembar  -</w:t>
      </w:r>
      <w:r w:rsidR="00B82DF5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dan kada je ova i ovakva nesposobna vlast zasela na grbaču Leskovčana – treba proglasiti za Dan žalosti!</w:t>
      </w:r>
    </w:p>
    <w:p w:rsidR="004B32AC" w:rsidRDefault="004B32A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Umesto što slave, naprednjacima bi bilo bolje da odgovore na sledeća pitanja:</w:t>
      </w:r>
    </w:p>
    <w:p w:rsidR="004B32AC" w:rsidRDefault="004B32AC" w:rsidP="004B32AC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Zašto je 15 hiljada Leskovčana napustilo ovaj grad za vreme </w:t>
      </w:r>
      <w:r w:rsidR="00B82DF5">
        <w:rPr>
          <w:sz w:val="28"/>
          <w:szCs w:val="28"/>
          <w:lang w:val="sr-Latn-RS"/>
        </w:rPr>
        <w:t xml:space="preserve">6 GODINA </w:t>
      </w:r>
      <w:r>
        <w:rPr>
          <w:sz w:val="28"/>
          <w:szCs w:val="28"/>
          <w:lang w:val="sr-Latn-RS"/>
        </w:rPr>
        <w:t>naprednjačke vlasti?</w:t>
      </w:r>
    </w:p>
    <w:p w:rsidR="004F7BFF" w:rsidRDefault="004F7BFF" w:rsidP="004B32AC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Zašto trećina stanovništva ovog grada po zvaničnim statističkim podacima živi u siromaštvu, a po prosečnoj plati smo na začelju republike Srbije?</w:t>
      </w:r>
    </w:p>
    <w:p w:rsidR="004B32AC" w:rsidRDefault="004B32AC" w:rsidP="004B32AC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Zašto – i posle 6 godina naprednjačke vlast</w:t>
      </w:r>
      <w:r w:rsidR="00EC5BC8">
        <w:rPr>
          <w:sz w:val="28"/>
          <w:szCs w:val="28"/>
          <w:lang w:val="sr-Latn-RS"/>
        </w:rPr>
        <w:t xml:space="preserve">i – </w:t>
      </w:r>
      <w:r>
        <w:rPr>
          <w:sz w:val="28"/>
          <w:szCs w:val="28"/>
          <w:lang w:val="sr-Latn-RS"/>
        </w:rPr>
        <w:t xml:space="preserve">nema nijednog </w:t>
      </w:r>
      <w:r w:rsidR="00787D7D">
        <w:rPr>
          <w:sz w:val="28"/>
          <w:szCs w:val="28"/>
          <w:lang w:val="sr-Latn-RS"/>
        </w:rPr>
        <w:t xml:space="preserve">novog </w:t>
      </w:r>
      <w:r>
        <w:rPr>
          <w:sz w:val="28"/>
          <w:szCs w:val="28"/>
          <w:lang w:val="sr-Latn-RS"/>
        </w:rPr>
        <w:t>velikog investitora u našem gradu, ukoliko se pod „velikim naprednjačkim investicijama“ ne podrazumevaju toalet na groblju i turski butik?</w:t>
      </w:r>
    </w:p>
    <w:p w:rsidR="00B3286E" w:rsidRDefault="00B3286E" w:rsidP="004B32AC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 će da odgovara za upropašćavanje državih apoteka i dug od 500 miliona dinara?</w:t>
      </w:r>
    </w:p>
    <w:p w:rsidR="004B32AC" w:rsidRDefault="00B82DF5" w:rsidP="004B32AC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Zašto Leskovac – iako priča o sjajnim rezultatima – dobija republičku milostinju?</w:t>
      </w:r>
      <w:r w:rsidR="00EC5BC8">
        <w:rPr>
          <w:sz w:val="28"/>
          <w:szCs w:val="28"/>
          <w:lang w:val="sr-Latn-RS"/>
        </w:rPr>
        <w:t xml:space="preserve"> Da li je razlog to što o takvim sredstvima gradska skupština ne raspravlja, pa vlast može da ih troši za pokrivanje svih svojih grešaka, gluposti  i zloupotreba?</w:t>
      </w:r>
    </w:p>
    <w:p w:rsidR="00787D7D" w:rsidRDefault="00787D7D" w:rsidP="00787D7D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Umesto o</w:t>
      </w:r>
      <w:r w:rsidR="001B26F8">
        <w:rPr>
          <w:sz w:val="28"/>
          <w:szCs w:val="28"/>
          <w:lang w:val="sr-Latn-RS"/>
        </w:rPr>
        <w:t>dgovora, naprednjaci prave film, a boljih glumaca i režisera od njih videli nismo. I u</w:t>
      </w:r>
      <w:bookmarkStart w:id="0" w:name="_GoBack"/>
      <w:bookmarkEnd w:id="0"/>
      <w:r>
        <w:rPr>
          <w:sz w:val="28"/>
          <w:szCs w:val="28"/>
          <w:lang w:val="sr-Latn-RS"/>
        </w:rPr>
        <w:t xml:space="preserve">mesto da naprave film o „zlatnom dobu Leskovca“ –za koji su građani Leskovca već platili 100 hiljada evra i za to dobili  dve izložbe i dokumentarac u kome se gradonačelnik pojavljuje 6 puta – ova </w:t>
      </w:r>
      <w:r w:rsidR="008418C4">
        <w:rPr>
          <w:sz w:val="28"/>
          <w:szCs w:val="28"/>
          <w:lang w:val="sr-Latn-RS"/>
        </w:rPr>
        <w:t>vlast pravi film o svojim ne</w:t>
      </w:r>
      <w:r>
        <w:rPr>
          <w:sz w:val="28"/>
          <w:szCs w:val="28"/>
          <w:lang w:val="sr-Latn-RS"/>
        </w:rPr>
        <w:t>u</w:t>
      </w:r>
      <w:r w:rsidR="008418C4">
        <w:rPr>
          <w:sz w:val="28"/>
          <w:szCs w:val="28"/>
          <w:lang w:val="sr-Latn-RS"/>
        </w:rPr>
        <w:t>s</w:t>
      </w:r>
      <w:r>
        <w:rPr>
          <w:sz w:val="28"/>
          <w:szCs w:val="28"/>
          <w:lang w:val="sr-Latn-RS"/>
        </w:rPr>
        <w:t xml:space="preserve">pesima. Nije nam jasno o kom žanru se radi – tragediji, komediji, stravi i užasu ili naučnoj fantastici – ali bismo voleli da vidimo i film o bahatim službenim putovanjima, </w:t>
      </w:r>
      <w:r w:rsidR="008418C4">
        <w:rPr>
          <w:sz w:val="28"/>
          <w:szCs w:val="28"/>
          <w:lang w:val="sr-Latn-RS"/>
        </w:rPr>
        <w:t xml:space="preserve">uslugama po ugovoru, izveštaju DRI, </w:t>
      </w:r>
      <w:r>
        <w:rPr>
          <w:sz w:val="28"/>
          <w:szCs w:val="28"/>
          <w:lang w:val="sr-Latn-RS"/>
        </w:rPr>
        <w:t>fabrikama algi, navodnim investitorima koji se pojavljuju samo u kabinetu gradonačelnika i na poternicama Interpola.</w:t>
      </w:r>
    </w:p>
    <w:p w:rsidR="00787D7D" w:rsidRDefault="00787D7D" w:rsidP="00787D7D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Baš zbog svega ovoga, DS poziva građane </w:t>
      </w:r>
      <w:r w:rsidR="00A32B78">
        <w:rPr>
          <w:sz w:val="28"/>
          <w:szCs w:val="28"/>
          <w:lang w:val="sr-Latn-RS"/>
        </w:rPr>
        <w:t xml:space="preserve">Leskovca </w:t>
      </w:r>
      <w:r>
        <w:rPr>
          <w:sz w:val="28"/>
          <w:szCs w:val="28"/>
          <w:lang w:val="sr-Latn-RS"/>
        </w:rPr>
        <w:t>da se ponovo okupe oko DS-a kao stožera demokratije i pokažu da više verujemo svojim očima nego filmovima Gorana Cvetanovića!</w:t>
      </w:r>
    </w:p>
    <w:p w:rsidR="00787D7D" w:rsidRDefault="00787D7D" w:rsidP="00787D7D">
      <w:pPr>
        <w:rPr>
          <w:sz w:val="28"/>
          <w:szCs w:val="28"/>
          <w:lang w:val="sr-Latn-RS"/>
        </w:rPr>
      </w:pPr>
    </w:p>
    <w:p w:rsidR="00787D7D" w:rsidRDefault="008A2AD3" w:rsidP="00787D7D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  <w:t xml:space="preserve">      </w:t>
      </w:r>
      <w:r w:rsidR="00787D7D">
        <w:rPr>
          <w:sz w:val="28"/>
          <w:szCs w:val="28"/>
          <w:lang w:val="sr-Latn-RS"/>
        </w:rPr>
        <w:t xml:space="preserve">          GrO DS Leskovac</w:t>
      </w:r>
    </w:p>
    <w:p w:rsidR="00787D7D" w:rsidRPr="00787D7D" w:rsidRDefault="00787D7D" w:rsidP="00787D7D">
      <w:pPr>
        <w:rPr>
          <w:sz w:val="28"/>
          <w:szCs w:val="28"/>
          <w:lang w:val="sr-Latn-RS"/>
        </w:rPr>
      </w:pPr>
    </w:p>
    <w:p w:rsidR="00EC5BC8" w:rsidRPr="00EC5BC8" w:rsidRDefault="00EC5BC8" w:rsidP="00EC5BC8">
      <w:pPr>
        <w:ind w:left="360"/>
        <w:rPr>
          <w:sz w:val="28"/>
          <w:szCs w:val="28"/>
          <w:lang w:val="sr-Latn-RS"/>
        </w:rPr>
      </w:pPr>
    </w:p>
    <w:sectPr w:rsidR="00EC5BC8" w:rsidRPr="00EC5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2A17"/>
    <w:multiLevelType w:val="hybridMultilevel"/>
    <w:tmpl w:val="4440CE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AC"/>
    <w:rsid w:val="001B26F8"/>
    <w:rsid w:val="004B32AC"/>
    <w:rsid w:val="004F7BFF"/>
    <w:rsid w:val="00787D7D"/>
    <w:rsid w:val="008418C4"/>
    <w:rsid w:val="008A2AD3"/>
    <w:rsid w:val="00976B64"/>
    <w:rsid w:val="00A32B78"/>
    <w:rsid w:val="00B3286E"/>
    <w:rsid w:val="00B82DF5"/>
    <w:rsid w:val="00C43CEC"/>
    <w:rsid w:val="00DA7274"/>
    <w:rsid w:val="00E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Korisnik</cp:lastModifiedBy>
  <cp:revision>4</cp:revision>
  <dcterms:created xsi:type="dcterms:W3CDTF">2018-11-07T12:24:00Z</dcterms:created>
  <dcterms:modified xsi:type="dcterms:W3CDTF">2018-11-07T12:28:00Z</dcterms:modified>
</cp:coreProperties>
</file>